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6815C" w14:textId="1031F9E1" w:rsidR="00393073" w:rsidRPr="00393073" w:rsidRDefault="00393073">
      <w:pPr>
        <w:rPr>
          <w:u w:val="single"/>
        </w:rPr>
      </w:pPr>
      <w:proofErr w:type="spellStart"/>
      <w:r w:rsidRPr="00393073">
        <w:rPr>
          <w:u w:val="single"/>
        </w:rPr>
        <w:t>Sharona</w:t>
      </w:r>
      <w:proofErr w:type="spellEnd"/>
      <w:r w:rsidRPr="00393073">
        <w:rPr>
          <w:u w:val="single"/>
        </w:rPr>
        <w:t xml:space="preserve"> Franklin: </w:t>
      </w:r>
      <w:r w:rsidRPr="00393073">
        <w:rPr>
          <w:i/>
          <w:u w:val="single"/>
        </w:rPr>
        <w:t>Tellurian Dinner</w:t>
      </w:r>
      <w:r w:rsidRPr="00393073">
        <w:rPr>
          <w:u w:val="single"/>
        </w:rPr>
        <w:t xml:space="preserve"> Poster</w:t>
      </w:r>
      <w:r w:rsidR="00033C75">
        <w:rPr>
          <w:u w:val="single"/>
        </w:rPr>
        <w:t>-Series</w:t>
      </w:r>
      <w:r w:rsidRPr="00393073">
        <w:rPr>
          <w:u w:val="single"/>
        </w:rPr>
        <w:t xml:space="preserve"> Text</w:t>
      </w:r>
    </w:p>
    <w:p w14:paraId="1C2C33E9" w14:textId="66D0383A" w:rsidR="00393073" w:rsidRDefault="00393073"/>
    <w:p w14:paraId="1D52EA98" w14:textId="103417D3" w:rsidR="00393073" w:rsidRDefault="00393073">
      <w:r>
        <w:t>A series of five posters are displayed along a long grey wall that looks onto Hastings Street</w:t>
      </w:r>
      <w:r w:rsidR="00653E1A">
        <w:t>, which are visible from a large bank of windows</w:t>
      </w:r>
      <w:r w:rsidR="005D7805">
        <w:t xml:space="preserve"> </w:t>
      </w:r>
      <w:r w:rsidR="00075EF8">
        <w:t>that meet</w:t>
      </w:r>
      <w:bookmarkStart w:id="0" w:name="_GoBack"/>
      <w:bookmarkEnd w:id="0"/>
      <w:r w:rsidR="005D7805">
        <w:t xml:space="preserve"> the sidewalk</w:t>
      </w:r>
      <w:r>
        <w:t xml:space="preserve">. The posters all feature white text on a black background. The text is </w:t>
      </w:r>
      <w:r w:rsidR="0078198B">
        <w:t xml:space="preserve">heavily </w:t>
      </w:r>
      <w:r>
        <w:t>stylized</w:t>
      </w:r>
      <w:r w:rsidR="0078198B">
        <w:t xml:space="preserve"> in a variety of different ways, though the series has a consistent aesthetic feel. Decorative elements frame the language on each poster.</w:t>
      </w:r>
    </w:p>
    <w:p w14:paraId="0E16A96F" w14:textId="77777777" w:rsidR="00393073" w:rsidRDefault="00393073"/>
    <w:p w14:paraId="5D09E6F4" w14:textId="2FB91078" w:rsidR="00393073" w:rsidRDefault="00393073">
      <w:r>
        <w:t>The text on the posters, from left to right, is as follows:</w:t>
      </w:r>
    </w:p>
    <w:p w14:paraId="7A5B88BD" w14:textId="77777777" w:rsidR="00393073" w:rsidRDefault="00393073"/>
    <w:p w14:paraId="538E3E8D" w14:textId="77777777" w:rsidR="0078198B" w:rsidRDefault="00653E1A">
      <w:r>
        <w:t xml:space="preserve">1. </w:t>
      </w:r>
    </w:p>
    <w:p w14:paraId="642C1CD1" w14:textId="77777777" w:rsidR="0078198B" w:rsidRDefault="0078198B"/>
    <w:p w14:paraId="1E081356" w14:textId="77777777" w:rsidR="0078198B" w:rsidRDefault="00653E1A">
      <w:r>
        <w:t xml:space="preserve">WESTERN </w:t>
      </w:r>
    </w:p>
    <w:p w14:paraId="7A1B0AB9" w14:textId="77777777" w:rsidR="0078198B" w:rsidRDefault="00653E1A">
      <w:r>
        <w:t xml:space="preserve">MEDICINE IS </w:t>
      </w:r>
    </w:p>
    <w:p w14:paraId="350979D5" w14:textId="77777777" w:rsidR="0078198B" w:rsidRDefault="00653E1A">
      <w:r>
        <w:t>CLASSIST</w:t>
      </w:r>
    </w:p>
    <w:p w14:paraId="0AAEF8C2" w14:textId="77777777" w:rsidR="0078198B" w:rsidRDefault="00653E1A">
      <w:r>
        <w:t xml:space="preserve">INACCESSIBLE TO </w:t>
      </w:r>
    </w:p>
    <w:p w14:paraId="46E0969F" w14:textId="77777777" w:rsidR="0078198B" w:rsidRDefault="00653E1A">
      <w:r>
        <w:t xml:space="preserve">MANY, AND A FORM </w:t>
      </w:r>
    </w:p>
    <w:p w14:paraId="4719118D" w14:textId="77777777" w:rsidR="0078198B" w:rsidRDefault="00653E1A">
      <w:r>
        <w:t xml:space="preserve">OF COLONIZATION </w:t>
      </w:r>
    </w:p>
    <w:p w14:paraId="00000002" w14:textId="30FF241C" w:rsidR="00B803DA" w:rsidRDefault="00653E1A">
      <w:r>
        <w:t>IN ITSELF.</w:t>
      </w:r>
    </w:p>
    <w:p w14:paraId="00000003" w14:textId="77777777" w:rsidR="00B803DA" w:rsidRDefault="00B803DA"/>
    <w:p w14:paraId="03581156" w14:textId="77777777" w:rsidR="0078198B" w:rsidRDefault="00653E1A">
      <w:r>
        <w:t xml:space="preserve">PHYSICAL </w:t>
      </w:r>
    </w:p>
    <w:p w14:paraId="125647EF" w14:textId="77777777" w:rsidR="0078198B" w:rsidRDefault="00653E1A">
      <w:r>
        <w:t xml:space="preserve">INDEPENDANCE </w:t>
      </w:r>
    </w:p>
    <w:p w14:paraId="4233BABA" w14:textId="77777777" w:rsidR="0078198B" w:rsidRDefault="00653E1A">
      <w:r>
        <w:t xml:space="preserve">IS AN ABLEIST </w:t>
      </w:r>
    </w:p>
    <w:p w14:paraId="00000004" w14:textId="558F5C7E" w:rsidR="00B803DA" w:rsidRDefault="00653E1A">
      <w:r>
        <w:t>CONSTRUCT</w:t>
      </w:r>
    </w:p>
    <w:p w14:paraId="576F04B2" w14:textId="5913FF13" w:rsidR="0078198B" w:rsidRDefault="0078198B"/>
    <w:p w14:paraId="4E7DB51E" w14:textId="77777777" w:rsidR="0078198B" w:rsidRDefault="0078198B">
      <w:r>
        <w:t xml:space="preserve">HOW DO OTHER </w:t>
      </w:r>
    </w:p>
    <w:p w14:paraId="04F5691A" w14:textId="55CDAD49" w:rsidR="0078198B" w:rsidRDefault="0078198B">
      <w:r>
        <w:t xml:space="preserve">BODIES BUILD YOU </w:t>
      </w:r>
    </w:p>
    <w:p w14:paraId="7CE8C431" w14:textId="77777777" w:rsidR="0078198B" w:rsidRDefault="0078198B">
      <w:r>
        <w:t xml:space="preserve">WHICH SPIRITS IN </w:t>
      </w:r>
    </w:p>
    <w:p w14:paraId="6F2D50A5" w14:textId="479A1371" w:rsidR="0078198B" w:rsidRDefault="0078198B">
      <w:r>
        <w:t>YOU DIRECT WHICH</w:t>
      </w:r>
    </w:p>
    <w:p w14:paraId="00000005" w14:textId="77777777" w:rsidR="00B803DA" w:rsidRDefault="00B803DA"/>
    <w:p w14:paraId="55109663" w14:textId="77777777" w:rsidR="0078198B" w:rsidRDefault="00653E1A">
      <w:r>
        <w:t xml:space="preserve">2. </w:t>
      </w:r>
    </w:p>
    <w:p w14:paraId="028ACE6D" w14:textId="77777777" w:rsidR="0078198B" w:rsidRDefault="0078198B"/>
    <w:p w14:paraId="00000006" w14:textId="21A58DE8" w:rsidR="00B803DA" w:rsidRDefault="00653E1A">
      <w:r>
        <w:t>How many disabled people do you love and</w:t>
      </w:r>
      <w:r w:rsidR="0078198B">
        <w:t xml:space="preserve"> give respect</w:t>
      </w:r>
      <w:r>
        <w:t xml:space="preserve"> to?</w:t>
      </w:r>
    </w:p>
    <w:p w14:paraId="6741CD6A" w14:textId="77777777" w:rsidR="0078198B" w:rsidRDefault="0078198B"/>
    <w:p w14:paraId="00000007" w14:textId="44BE245D" w:rsidR="00B803DA" w:rsidRDefault="0078198B">
      <w:r>
        <w:t>VENERATE BLACK DISABLED LIVES</w:t>
      </w:r>
    </w:p>
    <w:p w14:paraId="4D85CAAB" w14:textId="3652507B" w:rsidR="0078198B" w:rsidRDefault="0078198B">
      <w:r>
        <w:t>VENERATE TRANS DISABLED LIVES</w:t>
      </w:r>
    </w:p>
    <w:p w14:paraId="0EE64485" w14:textId="65AD5AB9" w:rsidR="0078198B" w:rsidRDefault="0078198B">
      <w:r>
        <w:t>VENERATE INDIGENOUS DISABLED LIVES</w:t>
      </w:r>
    </w:p>
    <w:p w14:paraId="0000000A" w14:textId="77777777" w:rsidR="00B803DA" w:rsidRDefault="00B803DA"/>
    <w:p w14:paraId="762B8385" w14:textId="77777777" w:rsidR="0078198B" w:rsidRDefault="00653E1A">
      <w:r>
        <w:t xml:space="preserve">3. </w:t>
      </w:r>
    </w:p>
    <w:p w14:paraId="7B01D707" w14:textId="77777777" w:rsidR="0078198B" w:rsidRDefault="0078198B"/>
    <w:p w14:paraId="3BE3DC6E" w14:textId="77777777" w:rsidR="009522E1" w:rsidRDefault="00653E1A">
      <w:r>
        <w:t xml:space="preserve">...WHEN A PLANT </w:t>
      </w:r>
    </w:p>
    <w:p w14:paraId="34C7AFFF" w14:textId="5F23784C" w:rsidR="009522E1" w:rsidRDefault="00653E1A">
      <w:r>
        <w:t xml:space="preserve">LOSES ITS ABILITY </w:t>
      </w:r>
    </w:p>
    <w:p w14:paraId="7DA5C0E5" w14:textId="77777777" w:rsidR="009522E1" w:rsidRDefault="00653E1A">
      <w:r>
        <w:t xml:space="preserve">TO HEAR ITSELF </w:t>
      </w:r>
    </w:p>
    <w:p w14:paraId="0000000B" w14:textId="6BB79A42" w:rsidR="00B803DA" w:rsidRDefault="00653E1A">
      <w:r>
        <w:t>EXIST,</w:t>
      </w:r>
    </w:p>
    <w:p w14:paraId="60F24125" w14:textId="77777777" w:rsidR="004831C8" w:rsidRDefault="00653E1A">
      <w:r>
        <w:lastRenderedPageBreak/>
        <w:t xml:space="preserve">IT WILL EMIT </w:t>
      </w:r>
    </w:p>
    <w:p w14:paraId="1D995EBC" w14:textId="77777777" w:rsidR="004831C8" w:rsidRDefault="00653E1A">
      <w:r>
        <w:t>GASSES AND RESO</w:t>
      </w:r>
      <w:r w:rsidR="004831C8">
        <w:t>-</w:t>
      </w:r>
    </w:p>
    <w:p w14:paraId="25D418BF" w14:textId="77777777" w:rsidR="004831C8" w:rsidRDefault="00653E1A">
      <w:r>
        <w:t xml:space="preserve">NATE AT A LOUDER </w:t>
      </w:r>
    </w:p>
    <w:p w14:paraId="5166FABC" w14:textId="77777777" w:rsidR="004831C8" w:rsidRDefault="00653E1A">
      <w:r>
        <w:t xml:space="preserve">FREQUENCY UNTIL </w:t>
      </w:r>
    </w:p>
    <w:p w14:paraId="06F8E080" w14:textId="77777777" w:rsidR="004831C8" w:rsidRDefault="00653E1A">
      <w:r>
        <w:t xml:space="preserve">IT IS ABLE TO </w:t>
      </w:r>
    </w:p>
    <w:p w14:paraId="0A78C887" w14:textId="77777777" w:rsidR="004831C8" w:rsidRDefault="00653E1A">
      <w:r>
        <w:t xml:space="preserve">SENSE ITSELF </w:t>
      </w:r>
    </w:p>
    <w:p w14:paraId="0000000C" w14:textId="14C952C3" w:rsidR="00B803DA" w:rsidRDefault="00653E1A">
      <w:r>
        <w:t>AGAIN...</w:t>
      </w:r>
    </w:p>
    <w:p w14:paraId="0000000D" w14:textId="77777777" w:rsidR="00B803DA" w:rsidRDefault="00B803DA"/>
    <w:p w14:paraId="0000000E" w14:textId="77777777" w:rsidR="00B803DA" w:rsidRDefault="00653E1A">
      <w:r>
        <w:t xml:space="preserve">4. </w:t>
      </w:r>
      <w:r>
        <w:tab/>
      </w:r>
      <w:r>
        <w:tab/>
      </w:r>
      <w:r>
        <w:tab/>
      </w:r>
    </w:p>
    <w:p w14:paraId="4CCC7594" w14:textId="77777777" w:rsidR="002B1388" w:rsidRDefault="00653E1A">
      <w:r>
        <w:t xml:space="preserve">MEDICAL LINGUISTICS INHIBIT COMMUNICATION WHILE </w:t>
      </w:r>
    </w:p>
    <w:p w14:paraId="35C1BD9C" w14:textId="77777777" w:rsidR="002B1388" w:rsidRDefault="00653E1A">
      <w:r>
        <w:t xml:space="preserve">DISPIRITING COMMUNAL INTERCONNECTIVITIES. THROUGH </w:t>
      </w:r>
    </w:p>
    <w:p w14:paraId="151F31B6" w14:textId="77777777" w:rsidR="002B1388" w:rsidRDefault="00653E1A">
      <w:r>
        <w:t xml:space="preserve">RELATIVE IMPERMANENCES AND KINDRED SENSATIONS </w:t>
      </w:r>
    </w:p>
    <w:p w14:paraId="11DC7751" w14:textId="77777777" w:rsidR="002B1388" w:rsidRDefault="00653E1A">
      <w:r>
        <w:t xml:space="preserve">OF EACH OWN’S BODY; EMPATHY AND INTUIT BRIDGES </w:t>
      </w:r>
    </w:p>
    <w:p w14:paraId="398E12D1" w14:textId="77777777" w:rsidR="002B1388" w:rsidRDefault="00653E1A">
      <w:r>
        <w:t xml:space="preserve">COMMUNITY BEYOND AUTHORIZED TERMS AND CLINICAL </w:t>
      </w:r>
    </w:p>
    <w:p w14:paraId="0C1A3E9C" w14:textId="77777777" w:rsidR="002B1388" w:rsidRDefault="00653E1A">
      <w:r>
        <w:t xml:space="preserve">SYNTAX.  PLATES OF BIOLOGICAL TRUTHS SERVED TO </w:t>
      </w:r>
    </w:p>
    <w:p w14:paraId="746C96A3" w14:textId="77777777" w:rsidR="002B1388" w:rsidRDefault="00653E1A">
      <w:r>
        <w:t xml:space="preserve">NOURISH CONNECTIVITIES DEFAULT TO INDIGESTIBLE </w:t>
      </w:r>
    </w:p>
    <w:p w14:paraId="0000000F" w14:textId="65E09979" w:rsidR="00B803DA" w:rsidRDefault="00653E1A">
      <w:r>
        <w:t>DISHES OF MYTH AND DISSOLUTION.</w:t>
      </w:r>
    </w:p>
    <w:p w14:paraId="03A11C85" w14:textId="77777777" w:rsidR="002B1388" w:rsidRDefault="00653E1A">
      <w:r>
        <w:t xml:space="preserve">VISIBILITY IS ILLUSIVE. TRANSMIT WHO BUILDS YOU AND </w:t>
      </w:r>
    </w:p>
    <w:p w14:paraId="7FBA3806" w14:textId="77777777" w:rsidR="002B1388" w:rsidRDefault="00653E1A">
      <w:r>
        <w:t xml:space="preserve">WHO YOU BUILD FOR OTHERS. HOW MUCH OF YOUR </w:t>
      </w:r>
      <w:proofErr w:type="gramStart"/>
      <w:r>
        <w:t>LIFE</w:t>
      </w:r>
      <w:proofErr w:type="gramEnd"/>
      <w:r>
        <w:t xml:space="preserve"> </w:t>
      </w:r>
    </w:p>
    <w:p w14:paraId="0A617838" w14:textId="77777777" w:rsidR="002B1388" w:rsidRDefault="00653E1A">
      <w:r>
        <w:t xml:space="preserve">SOURCE IS FROM WHERE? WHICH SYSTEMS DO WE FEED? </w:t>
      </w:r>
    </w:p>
    <w:p w14:paraId="37B7F8F4" w14:textId="77777777" w:rsidR="002B1388" w:rsidRDefault="00653E1A">
      <w:r>
        <w:t xml:space="preserve">WHICH SYSTEMS FEED US? HOW CAN WE SELF-GOVERN </w:t>
      </w:r>
    </w:p>
    <w:p w14:paraId="696170FC" w14:textId="77777777" w:rsidR="002B1388" w:rsidRDefault="00653E1A">
      <w:r>
        <w:t xml:space="preserve">WHEN BUREAUCRATS DISH OUT EACH RULE ONE AFTER </w:t>
      </w:r>
    </w:p>
    <w:p w14:paraId="41840C85" w14:textId="77777777" w:rsidR="002B1388" w:rsidRDefault="00653E1A">
      <w:r>
        <w:t xml:space="preserve">ANOTHER? CONVERSATIONS ON ROOTS AND FOOD </w:t>
      </w:r>
    </w:p>
    <w:p w14:paraId="33775840" w14:textId="77777777" w:rsidR="002B1388" w:rsidRDefault="00653E1A">
      <w:r>
        <w:t xml:space="preserve">SUSTENANCE ARE DIGESTIBLY DISCUSSED THROUGH </w:t>
      </w:r>
    </w:p>
    <w:p w14:paraId="7195B7F4" w14:textId="77777777" w:rsidR="002B1388" w:rsidRDefault="00653E1A">
      <w:r>
        <w:t xml:space="preserve">PUBLIC PLATFORMS BUT WHAT HAPPENS WHEN FOOD </w:t>
      </w:r>
    </w:p>
    <w:p w14:paraId="00000010" w14:textId="04815B3C" w:rsidR="00B803DA" w:rsidRDefault="00653E1A">
      <w:r>
        <w:t>CAN NO LONGER SUSTAIN DISABLED LIVES? TRUTHS</w:t>
      </w:r>
    </w:p>
    <w:p w14:paraId="00000011" w14:textId="77777777" w:rsidR="00B803DA" w:rsidRDefault="00653E1A">
      <w:r>
        <w:t>OF PHARMACEUTICALS ARE RESTING IN</w:t>
      </w:r>
    </w:p>
    <w:p w14:paraId="00000012" w14:textId="77777777" w:rsidR="00B803DA" w:rsidRDefault="00653E1A">
      <w:r>
        <w:t>THE DARK UNTIL WE NEED THEM.</w:t>
      </w:r>
    </w:p>
    <w:p w14:paraId="150E480D" w14:textId="77777777" w:rsidR="002B1388" w:rsidRDefault="00653E1A">
      <w:r>
        <w:t xml:space="preserve">TRANSPARENCY AND VULNERABILITY CAN EXPOSE </w:t>
      </w:r>
    </w:p>
    <w:p w14:paraId="00000013" w14:textId="17BEFD76" w:rsidR="00B803DA" w:rsidRDefault="00653E1A">
      <w:r>
        <w:t>ORGANIC FORMS OF SAPIENTIAL REALITIES.</w:t>
      </w:r>
    </w:p>
    <w:p w14:paraId="00000014" w14:textId="77777777" w:rsidR="00B803DA" w:rsidRDefault="00653E1A">
      <w:r>
        <w:t>PARADOXES OF NATURE VS. NURTURE</w:t>
      </w:r>
    </w:p>
    <w:p w14:paraId="00000015" w14:textId="663B79C7" w:rsidR="00B803DA" w:rsidRDefault="00653E1A">
      <w:r>
        <w:t xml:space="preserve">RE-EVALUATE NEEDS AND WANTS  </w:t>
      </w:r>
    </w:p>
    <w:p w14:paraId="12BBAB66" w14:textId="44AB354E" w:rsidR="002B1388" w:rsidRDefault="002B1388"/>
    <w:p w14:paraId="7728D596" w14:textId="5AAACB15" w:rsidR="002B1388" w:rsidRDefault="002B1388">
      <w:r>
        <w:t>HEALING IS A NON-LINEAR PATHWAY</w:t>
      </w:r>
    </w:p>
    <w:p w14:paraId="00000016" w14:textId="77777777" w:rsidR="00B803DA" w:rsidRDefault="00B803DA"/>
    <w:p w14:paraId="00000017" w14:textId="77777777" w:rsidR="00B803DA" w:rsidRDefault="00653E1A">
      <w:r>
        <w:t>RE-EVALUATE DESIRES FOR EXCESS —</w:t>
      </w:r>
    </w:p>
    <w:p w14:paraId="00000018" w14:textId="77777777" w:rsidR="00B803DA" w:rsidRDefault="00653E1A">
      <w:r>
        <w:t>MAINTAIN HOMEOSTASIS — RELEASE THE NEED TO</w:t>
      </w:r>
    </w:p>
    <w:p w14:paraId="0000001C" w14:textId="1305B9B0" w:rsidR="00B803DA" w:rsidRDefault="00653E1A">
      <w:r>
        <w:t xml:space="preserve">CONSUME BEYOND THE CARDINAL. </w:t>
      </w:r>
    </w:p>
    <w:p w14:paraId="0000001D" w14:textId="77777777" w:rsidR="00B803DA" w:rsidRDefault="00B803DA"/>
    <w:p w14:paraId="75D7B4CE" w14:textId="77777777" w:rsidR="00033C75" w:rsidRDefault="00653E1A">
      <w:r>
        <w:t xml:space="preserve">5. </w:t>
      </w:r>
    </w:p>
    <w:p w14:paraId="0E925162" w14:textId="77777777" w:rsidR="00033C75" w:rsidRDefault="00033C75"/>
    <w:p w14:paraId="38FA8B9A" w14:textId="77777777" w:rsidR="0040173A" w:rsidRDefault="00653E1A">
      <w:r>
        <w:t xml:space="preserve">Elemental transmutation  </w:t>
      </w:r>
    </w:p>
    <w:p w14:paraId="3743469D" w14:textId="77777777" w:rsidR="0040173A" w:rsidRDefault="00653E1A">
      <w:r>
        <w:t xml:space="preserve">of earth, air, liquid and </w:t>
      </w:r>
    </w:p>
    <w:p w14:paraId="25CEFCEE" w14:textId="77777777" w:rsidR="0040173A" w:rsidRDefault="00653E1A">
      <w:proofErr w:type="gramStart"/>
      <w:r>
        <w:t>heat..</w:t>
      </w:r>
      <w:proofErr w:type="gramEnd"/>
      <w:r>
        <w:t xml:space="preserve"> disposing and </w:t>
      </w:r>
    </w:p>
    <w:p w14:paraId="2E56DFE5" w14:textId="77777777" w:rsidR="0040173A" w:rsidRDefault="00653E1A">
      <w:r>
        <w:lastRenderedPageBreak/>
        <w:t xml:space="preserve">decomposing  edible, </w:t>
      </w:r>
    </w:p>
    <w:p w14:paraId="5DE4232F" w14:textId="77777777" w:rsidR="0040173A" w:rsidRDefault="00653E1A">
      <w:r>
        <w:t xml:space="preserve">medicinal plant and </w:t>
      </w:r>
    </w:p>
    <w:p w14:paraId="2C5A0217" w14:textId="77777777" w:rsidR="0040173A" w:rsidRDefault="00653E1A">
      <w:r>
        <w:t xml:space="preserve">pharmaceutical </w:t>
      </w:r>
    </w:p>
    <w:p w14:paraId="1C4E61CA" w14:textId="77777777" w:rsidR="0040173A" w:rsidRDefault="00653E1A">
      <w:r>
        <w:t xml:space="preserve">substances, each sharing </w:t>
      </w:r>
    </w:p>
    <w:p w14:paraId="55A65235" w14:textId="77777777" w:rsidR="0040173A" w:rsidRDefault="00653E1A">
      <w:r>
        <w:t xml:space="preserve">visceral effects of  </w:t>
      </w:r>
    </w:p>
    <w:p w14:paraId="0000001E" w14:textId="060A5688" w:rsidR="00B803DA" w:rsidRDefault="00653E1A">
      <w:r>
        <w:t>beings</w:t>
      </w:r>
    </w:p>
    <w:p w14:paraId="40C0C14E" w14:textId="77777777" w:rsidR="0040173A" w:rsidRDefault="00653E1A">
      <w:r>
        <w:t xml:space="preserve">with land. spiritual </w:t>
      </w:r>
    </w:p>
    <w:p w14:paraId="00000020" w14:textId="3A0F54E3" w:rsidR="00B803DA" w:rsidRDefault="00653E1A">
      <w:r>
        <w:t>effects</w:t>
      </w:r>
      <w:r w:rsidR="0040173A">
        <w:t xml:space="preserve"> </w:t>
      </w:r>
      <w:r>
        <w:t>of global consciousness.</w:t>
      </w:r>
    </w:p>
    <w:p w14:paraId="0017FEEE" w14:textId="77777777" w:rsidR="0040173A" w:rsidRDefault="00653E1A">
      <w:r>
        <w:t xml:space="preserve">ceremonial platters for </w:t>
      </w:r>
    </w:p>
    <w:p w14:paraId="74E18060" w14:textId="77777777" w:rsidR="0040173A" w:rsidRDefault="00653E1A">
      <w:r>
        <w:t xml:space="preserve">the deficits and growths </w:t>
      </w:r>
    </w:p>
    <w:p w14:paraId="43F4D704" w14:textId="77777777" w:rsidR="0040173A" w:rsidRDefault="00653E1A">
      <w:r>
        <w:t xml:space="preserve">of bio-waste. prose </w:t>
      </w:r>
    </w:p>
    <w:p w14:paraId="00000021" w14:textId="0A06DA64" w:rsidR="00B803DA" w:rsidRDefault="00653E1A">
      <w:r>
        <w:t>through</w:t>
      </w:r>
    </w:p>
    <w:p w14:paraId="00000022" w14:textId="77777777" w:rsidR="00B803DA" w:rsidRDefault="00653E1A">
      <w:r>
        <w:t>melding visual</w:t>
      </w:r>
    </w:p>
    <w:p w14:paraId="00000023" w14:textId="77777777" w:rsidR="00B803DA" w:rsidRDefault="00653E1A">
      <w:r>
        <w:t xml:space="preserve">incarnations of  </w:t>
      </w:r>
    </w:p>
    <w:p w14:paraId="00000024" w14:textId="77777777" w:rsidR="00B803DA" w:rsidRDefault="00653E1A">
      <w:r>
        <w:t>subsistence and</w:t>
      </w:r>
    </w:p>
    <w:p w14:paraId="643B776C" w14:textId="77777777" w:rsidR="0040173A" w:rsidRDefault="00653E1A">
      <w:r>
        <w:t>biohazardous waste.</w:t>
      </w:r>
      <w:r w:rsidR="0040173A">
        <w:t xml:space="preserve"> </w:t>
      </w:r>
      <w:r>
        <w:t xml:space="preserve">Not all </w:t>
      </w:r>
    </w:p>
    <w:p w14:paraId="2B62A631" w14:textId="77777777" w:rsidR="0040173A" w:rsidRDefault="00653E1A">
      <w:r>
        <w:t xml:space="preserve">ailments can be </w:t>
      </w:r>
    </w:p>
    <w:p w14:paraId="00000025" w14:textId="586164BE" w:rsidR="00B803DA" w:rsidRDefault="00653E1A">
      <w:r>
        <w:t>self-expulsed</w:t>
      </w:r>
    </w:p>
    <w:p w14:paraId="2AE40061" w14:textId="77777777" w:rsidR="0040173A" w:rsidRDefault="00653E1A">
      <w:r>
        <w:t xml:space="preserve">each life requires unique </w:t>
      </w:r>
    </w:p>
    <w:p w14:paraId="00000026" w14:textId="74CA7C9F" w:rsidR="00B803DA" w:rsidRDefault="00653E1A">
      <w:r>
        <w:t>algorithms of</w:t>
      </w:r>
      <w:r w:rsidR="0040173A">
        <w:t xml:space="preserve"> care.</w:t>
      </w:r>
    </w:p>
    <w:p w14:paraId="00000027" w14:textId="77777777" w:rsidR="00B803DA" w:rsidRDefault="00653E1A">
      <w:r>
        <w:t>BIO-RITUAL AND SPI-RITUAL</w:t>
      </w:r>
    </w:p>
    <w:p w14:paraId="00000028" w14:textId="77777777" w:rsidR="00B803DA" w:rsidRDefault="00653E1A">
      <w:r>
        <w:t>ARE NOT UNMUTUAL.</w:t>
      </w:r>
    </w:p>
    <w:p w14:paraId="00000029" w14:textId="77777777" w:rsidR="00B803DA" w:rsidRDefault="00B803DA"/>
    <w:p w14:paraId="0000002A" w14:textId="77777777" w:rsidR="00B803DA" w:rsidRDefault="00B803DA"/>
    <w:sectPr w:rsidR="00B803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3DA"/>
    <w:rsid w:val="00033C75"/>
    <w:rsid w:val="00075EF8"/>
    <w:rsid w:val="002B1388"/>
    <w:rsid w:val="00393073"/>
    <w:rsid w:val="0040173A"/>
    <w:rsid w:val="004831C8"/>
    <w:rsid w:val="005D7805"/>
    <w:rsid w:val="00653E1A"/>
    <w:rsid w:val="0078198B"/>
    <w:rsid w:val="00921DAB"/>
    <w:rsid w:val="009522E1"/>
    <w:rsid w:val="00B8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5580A"/>
  <w15:docId w15:val="{8108D2EA-6C95-4247-8524-21585D70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13</cp:revision>
  <dcterms:created xsi:type="dcterms:W3CDTF">2020-06-20T02:30:00Z</dcterms:created>
  <dcterms:modified xsi:type="dcterms:W3CDTF">2020-06-22T16:00:00Z</dcterms:modified>
</cp:coreProperties>
</file>